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76" w:rsidRPr="00FB6376" w:rsidRDefault="0057150E" w:rsidP="00571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6376">
        <w:rPr>
          <w:rFonts w:ascii="Times New Roman" w:hAnsi="Times New Roman" w:cs="Times New Roman"/>
          <w:sz w:val="28"/>
          <w:szCs w:val="28"/>
        </w:rPr>
        <w:t>Бюджет</w:t>
      </w:r>
    </w:p>
    <w:tbl>
      <w:tblPr>
        <w:tblStyle w:val="TableStyle0"/>
        <w:tblW w:w="1845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"/>
        <w:gridCol w:w="1018"/>
        <w:gridCol w:w="263"/>
        <w:gridCol w:w="320"/>
        <w:gridCol w:w="500"/>
        <w:gridCol w:w="144"/>
        <w:gridCol w:w="1516"/>
        <w:gridCol w:w="44"/>
        <w:gridCol w:w="1055"/>
        <w:gridCol w:w="146"/>
        <w:gridCol w:w="1418"/>
        <w:gridCol w:w="274"/>
        <w:gridCol w:w="1000"/>
        <w:gridCol w:w="451"/>
        <w:gridCol w:w="323"/>
        <w:gridCol w:w="1133"/>
        <w:gridCol w:w="824"/>
        <w:gridCol w:w="247"/>
        <w:gridCol w:w="717"/>
        <w:gridCol w:w="921"/>
        <w:gridCol w:w="77"/>
        <w:gridCol w:w="1505"/>
        <w:gridCol w:w="1899"/>
        <w:gridCol w:w="444"/>
        <w:gridCol w:w="366"/>
        <w:gridCol w:w="397"/>
        <w:gridCol w:w="368"/>
        <w:gridCol w:w="352"/>
        <w:gridCol w:w="381"/>
      </w:tblGrid>
      <w:tr w:rsidR="0057150E" w:rsidRPr="00E12A59" w:rsidTr="0057150E">
        <w:trPr>
          <w:gridAfter w:val="8"/>
          <w:wAfter w:w="5712" w:type="dxa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Идентификатор в веб-анкете</w:t>
            </w:r>
          </w:p>
        </w:tc>
        <w:tc>
          <w:tcPr>
            <w:tcW w:w="54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Оценка вступительных экзаменов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6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диплома</w:t>
            </w:r>
          </w:p>
        </w:tc>
      </w:tr>
      <w:tr w:rsidR="0057150E" w:rsidRPr="00E12A59" w:rsidTr="0057150E">
        <w:trPr>
          <w:gridAfter w:val="8"/>
          <w:wAfter w:w="5712" w:type="dxa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  <w:tc>
          <w:tcPr>
            <w:tcW w:w="77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17">
              <w:rPr>
                <w:rFonts w:ascii="Times New Roman" w:hAnsi="Times New Roman" w:cs="Times New Roman"/>
                <w:sz w:val="24"/>
                <w:szCs w:val="16"/>
              </w:rPr>
              <w:t>000021539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114 880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115 189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114 519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114 694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115 222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115 470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116 064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10 026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97 321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115 429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115 225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114 144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116 264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116 453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DC7585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115 983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116 939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115 392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76 977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70 464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116 451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117 036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59 266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116 472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116 548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115 732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114 719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FB6376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F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116 583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8F1C65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77 645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8F1C65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114 877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8F1C65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115 999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8F1C65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72 195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8F1C65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115 675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8F1C65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99 657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8F1C65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115 973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8F1C65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116 903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8F1C65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657CB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57 804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8F1C65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21 013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Default="0057150E" w:rsidP="008F1C65">
            <w:pPr>
              <w:jc w:val="center"/>
            </w:pPr>
            <w:r w:rsidRPr="001F687D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657CB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116 787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114 649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6 768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77 790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116 654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0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115 859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85" w:rsidRPr="00E12A59" w:rsidTr="00D71683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115 882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Default="00DC7585" w:rsidP="00DC7585">
            <w:pPr>
              <w:jc w:val="center"/>
            </w:pPr>
            <w:r w:rsidRPr="00A32142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85" w:rsidRPr="00E12A59" w:rsidTr="00D71683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116 860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Default="00DC7585" w:rsidP="00DC7585">
            <w:pPr>
              <w:jc w:val="center"/>
            </w:pPr>
            <w:r w:rsidRPr="00A32142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85" w:rsidRPr="00E12A59" w:rsidTr="00D71683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116 109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Default="00DC7585" w:rsidP="00DC7585">
            <w:pPr>
              <w:jc w:val="center"/>
            </w:pPr>
            <w:r w:rsidRPr="00A32142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85" w:rsidRPr="00E12A59" w:rsidTr="00D71683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115 234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Default="00DC7585" w:rsidP="00DC7585">
            <w:pPr>
              <w:jc w:val="center"/>
            </w:pPr>
            <w:r w:rsidRPr="00A32142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85" w:rsidRPr="00E12A59" w:rsidTr="00D71683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116 966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Default="00DC7585" w:rsidP="00DC7585">
            <w:pPr>
              <w:jc w:val="center"/>
            </w:pPr>
            <w:r w:rsidRPr="00A32142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85" w:rsidRPr="00E12A59" w:rsidTr="00D71683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114 937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Default="00DC7585" w:rsidP="00DC7585">
            <w:pPr>
              <w:jc w:val="center"/>
            </w:pPr>
            <w:r w:rsidRPr="00A32142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85" w:rsidRPr="00E12A59" w:rsidTr="00D71683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115 037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Default="00DC7585" w:rsidP="00DC7585">
            <w:pPr>
              <w:jc w:val="center"/>
            </w:pPr>
            <w:r w:rsidRPr="00A32142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85" w:rsidRPr="00E12A59" w:rsidTr="00D71683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77 722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Default="00DC7585" w:rsidP="00DC7585">
            <w:pPr>
              <w:jc w:val="center"/>
            </w:pPr>
            <w:r w:rsidRPr="00A32142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85" w:rsidRPr="00E12A59" w:rsidTr="00D71683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116 893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Default="00DC7585" w:rsidP="00DC7585">
            <w:pPr>
              <w:jc w:val="center"/>
            </w:pPr>
            <w:r w:rsidRPr="00A32142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85" w:rsidRPr="00E12A59" w:rsidTr="00D71683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114 394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Default="00DC7585" w:rsidP="00DC7585">
            <w:pPr>
              <w:jc w:val="center"/>
            </w:pPr>
            <w:r w:rsidRPr="00A32142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85" w:rsidRPr="00E12A59" w:rsidTr="00D71683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115 891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Default="00DC7585" w:rsidP="00DC7585">
            <w:pPr>
              <w:jc w:val="center"/>
            </w:pPr>
            <w:r w:rsidRPr="00A32142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85" w:rsidRPr="00E12A59" w:rsidTr="00D71683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115 961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Default="00DC7585" w:rsidP="00DC7585">
            <w:pPr>
              <w:jc w:val="center"/>
            </w:pPr>
            <w:r w:rsidRPr="00A32142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85" w:rsidRPr="00E12A59" w:rsidTr="00D71683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115 247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Default="00DC7585" w:rsidP="00DC7585">
            <w:pPr>
              <w:jc w:val="center"/>
            </w:pPr>
            <w:r w:rsidRPr="00A32142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85" w:rsidRPr="00E12A59" w:rsidTr="00D71683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117 023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Default="00DC7585" w:rsidP="00DC7585">
            <w:pPr>
              <w:jc w:val="center"/>
            </w:pPr>
            <w:r w:rsidRPr="00A32142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85" w:rsidRPr="00E12A59" w:rsidTr="00D71683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115 793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Default="00DC7585" w:rsidP="00DC7585">
            <w:pPr>
              <w:jc w:val="center"/>
            </w:pPr>
            <w:r w:rsidRPr="00A32142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85" w:rsidRPr="00E12A59" w:rsidTr="00D71683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12 104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Default="00DC7585" w:rsidP="00DC7585">
            <w:pPr>
              <w:jc w:val="center"/>
            </w:pPr>
            <w:r w:rsidRPr="00A32142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C7585" w:rsidRPr="00E12A59" w:rsidRDefault="00DC7585" w:rsidP="00DC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65" w:rsidRPr="00E12A59" w:rsidTr="0057150E">
        <w:tc>
          <w:tcPr>
            <w:tcW w:w="1635" w:type="dxa"/>
            <w:gridSpan w:val="3"/>
            <w:shd w:val="clear" w:color="FFFFFF" w:fill="auto"/>
          </w:tcPr>
          <w:p w:rsidR="008F1C65" w:rsidRPr="00E12A59" w:rsidRDefault="008F1C65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2" w:type="dxa"/>
            <w:gridSpan w:val="26"/>
            <w:shd w:val="clear" w:color="FFFFFF" w:fill="auto"/>
            <w:vAlign w:val="center"/>
          </w:tcPr>
          <w:p w:rsidR="008F1C65" w:rsidRPr="00E12A59" w:rsidRDefault="008F1C65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0E" w:rsidRPr="00E12A59" w:rsidTr="0057150E">
        <w:tc>
          <w:tcPr>
            <w:tcW w:w="354" w:type="dxa"/>
            <w:shd w:val="clear" w:color="FFFFFF" w:fill="auto"/>
            <w:textDirection w:val="btLr"/>
            <w:vAlign w:val="center"/>
          </w:tcPr>
          <w:p w:rsidR="008F1C65" w:rsidRPr="00E12A59" w:rsidRDefault="008F1C65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FFFFFF" w:fill="auto"/>
            <w:vAlign w:val="center"/>
          </w:tcPr>
          <w:p w:rsidR="00657CBE" w:rsidRDefault="00657CB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BE" w:rsidRDefault="00657CB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BE" w:rsidRDefault="00657CB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BE" w:rsidRDefault="00657CB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BE" w:rsidRDefault="00657CB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BE" w:rsidRDefault="00657CB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BE" w:rsidRDefault="00657CB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BE" w:rsidRDefault="00657CB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65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</w:t>
            </w:r>
          </w:p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shd w:val="clear" w:color="FFFFFF" w:fill="auto"/>
            <w:vAlign w:val="center"/>
          </w:tcPr>
          <w:p w:rsidR="008F1C65" w:rsidRPr="00E12A59" w:rsidRDefault="008F1C65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FFFFFF" w:fill="auto"/>
            <w:vAlign w:val="center"/>
          </w:tcPr>
          <w:p w:rsidR="008F1C65" w:rsidRPr="00E12A59" w:rsidRDefault="008F1C65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FFFFFF" w:fill="auto"/>
            <w:vAlign w:val="center"/>
          </w:tcPr>
          <w:p w:rsidR="008F1C65" w:rsidRPr="00E12A59" w:rsidRDefault="008F1C65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shd w:val="clear" w:color="FFFFFF" w:fill="auto"/>
            <w:vAlign w:val="center"/>
          </w:tcPr>
          <w:p w:rsidR="008F1C65" w:rsidRPr="00E12A59" w:rsidRDefault="008F1C65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shd w:val="clear" w:color="FFFFFF" w:fill="auto"/>
            <w:vAlign w:val="center"/>
          </w:tcPr>
          <w:p w:rsidR="008F1C65" w:rsidRPr="00E12A59" w:rsidRDefault="008F1C65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shd w:val="clear" w:color="FFFFFF" w:fill="auto"/>
            <w:vAlign w:val="center"/>
          </w:tcPr>
          <w:p w:rsidR="008F1C65" w:rsidRPr="00E12A59" w:rsidRDefault="008F1C65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8F1C65" w:rsidRPr="00E12A59" w:rsidRDefault="008F1C65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FFFFFF" w:fill="auto"/>
            <w:vAlign w:val="center"/>
          </w:tcPr>
          <w:p w:rsidR="008F1C65" w:rsidRPr="00E12A59" w:rsidRDefault="008F1C65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shd w:val="clear" w:color="FFFFFF" w:fill="auto"/>
            <w:vAlign w:val="center"/>
          </w:tcPr>
          <w:p w:rsidR="008F1C65" w:rsidRPr="00E12A59" w:rsidRDefault="008F1C65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FFFFFF" w:fill="auto"/>
            <w:vAlign w:val="center"/>
          </w:tcPr>
          <w:p w:rsidR="008F1C65" w:rsidRPr="00E12A59" w:rsidRDefault="008F1C65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shd w:val="clear" w:color="FFFFFF" w:fill="auto"/>
          </w:tcPr>
          <w:p w:rsidR="008F1C65" w:rsidRPr="00E12A59" w:rsidRDefault="008F1C65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FFFFFF" w:fill="auto"/>
            <w:vAlign w:val="center"/>
          </w:tcPr>
          <w:p w:rsidR="008F1C65" w:rsidRPr="00E12A59" w:rsidRDefault="008F1C65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FFFFFF" w:fill="auto"/>
            <w:vAlign w:val="center"/>
          </w:tcPr>
          <w:p w:rsidR="008F1C65" w:rsidRPr="00E12A59" w:rsidRDefault="008F1C65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FFFFFF" w:fill="auto"/>
            <w:vAlign w:val="center"/>
          </w:tcPr>
          <w:p w:rsidR="008F1C65" w:rsidRPr="00E12A59" w:rsidRDefault="008F1C65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FFFFFF" w:fill="auto"/>
            <w:vAlign w:val="center"/>
          </w:tcPr>
          <w:p w:rsidR="008F1C65" w:rsidRPr="00E12A59" w:rsidRDefault="008F1C65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center"/>
          </w:tcPr>
          <w:p w:rsidR="008F1C65" w:rsidRPr="00E12A59" w:rsidRDefault="008F1C65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clear" w:color="FFFFFF" w:fill="auto"/>
            <w:vAlign w:val="center"/>
          </w:tcPr>
          <w:p w:rsidR="008F1C65" w:rsidRPr="00E12A59" w:rsidRDefault="008F1C65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F1C65" w:rsidRPr="00E12A59" w:rsidRDefault="008F1C65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0E" w:rsidRPr="00E12A59" w:rsidTr="0057150E">
        <w:trPr>
          <w:gridAfter w:val="8"/>
          <w:wAfter w:w="5712" w:type="dxa"/>
          <w:tblHeader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Идентификатор в веб-анкете</w:t>
            </w:r>
          </w:p>
        </w:tc>
        <w:tc>
          <w:tcPr>
            <w:tcW w:w="54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Оценка вступительных экзаменов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6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диплома / согласие на зачисление</w:t>
            </w:r>
          </w:p>
        </w:tc>
      </w:tr>
      <w:tr w:rsidR="0057150E" w:rsidRPr="00E12A59" w:rsidTr="0057150E">
        <w:trPr>
          <w:gridAfter w:val="8"/>
          <w:wAfter w:w="5712" w:type="dxa"/>
          <w:tblHeader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  <w:tc>
          <w:tcPr>
            <w:tcW w:w="77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0E" w:rsidRPr="00E12A59" w:rsidTr="0057150E">
        <w:trPr>
          <w:gridAfter w:val="8"/>
          <w:wAfter w:w="5712" w:type="dxa"/>
          <w:trHeight w:val="60"/>
          <w:tblHeader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7150E" w:rsidRPr="00E12A59" w:rsidRDefault="0057150E" w:rsidP="008F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BE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7CBE" w:rsidRPr="00E12A59" w:rsidRDefault="00657CBE" w:rsidP="006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7CBE" w:rsidRPr="00E12A59" w:rsidRDefault="00657CBE" w:rsidP="006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117 006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7CBE" w:rsidRPr="00E12A59" w:rsidRDefault="00657CBE" w:rsidP="006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7CBE" w:rsidRPr="00E12A59" w:rsidRDefault="00657CBE" w:rsidP="006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7CBE" w:rsidRPr="00E12A59" w:rsidRDefault="00657CBE" w:rsidP="006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7CBE" w:rsidRPr="00E12A59" w:rsidRDefault="00657CBE" w:rsidP="006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7CBE" w:rsidRPr="00E12A59" w:rsidRDefault="00657CBE" w:rsidP="006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57CBE" w:rsidRDefault="00657CBE" w:rsidP="00657CBE">
            <w:pPr>
              <w:jc w:val="center"/>
            </w:pPr>
            <w:r w:rsidRPr="002A71F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57CBE" w:rsidRPr="00E12A59" w:rsidRDefault="00657CBE" w:rsidP="006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5A32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114 169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Default="00EB5A32" w:rsidP="00EB5A32">
            <w:pPr>
              <w:jc w:val="center"/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5A32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116 970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Default="00EB5A32" w:rsidP="00EB5A32">
            <w:pPr>
              <w:jc w:val="center"/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5A32" w:rsidRPr="00E12A59" w:rsidTr="00A74275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115 859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F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B5A32" w:rsidRPr="00E12A59" w:rsidTr="0069240A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114 172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Default="00EB5A32" w:rsidP="00EB5A32">
            <w:pPr>
              <w:jc w:val="center"/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EB5A32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116 426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Default="00EB5A32" w:rsidP="00EB5A32">
            <w:pPr>
              <w:jc w:val="center"/>
            </w:pPr>
            <w:r w:rsidRPr="002A71F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EB5A32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91 169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Default="00EB5A32" w:rsidP="00EB5A32">
            <w:pPr>
              <w:jc w:val="center"/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EB5A32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59 628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Default="00EB5A32" w:rsidP="00EB5A32">
            <w:pPr>
              <w:jc w:val="center"/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EB5A32" w:rsidRPr="00E12A59" w:rsidTr="00FF5C8B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114 583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Default="00EB5A32" w:rsidP="00EB5A32">
            <w:pPr>
              <w:jc w:val="center"/>
            </w:pPr>
            <w:r w:rsidRPr="007C0180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32" w:rsidRPr="00E12A59" w:rsidTr="00FF5C8B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116 953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Default="00EB5A32" w:rsidP="00EB5A32">
            <w:pPr>
              <w:jc w:val="center"/>
            </w:pPr>
            <w:r w:rsidRPr="0018047A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32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116 284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Default="00EB5A32" w:rsidP="00EB5A32">
            <w:pPr>
              <w:jc w:val="center"/>
            </w:pPr>
            <w:r w:rsidRPr="0018047A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32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115 812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Default="00EB5A32" w:rsidP="00EB5A32">
            <w:pPr>
              <w:jc w:val="center"/>
            </w:pPr>
            <w:r w:rsidRPr="0018047A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32" w:rsidRPr="00E12A59" w:rsidTr="00797461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114 891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Default="00EB5A32" w:rsidP="00EB5A32">
            <w:pPr>
              <w:jc w:val="center"/>
            </w:pPr>
            <w:r w:rsidRPr="0018047A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32" w:rsidRPr="00E12A59" w:rsidTr="0057150E">
        <w:trPr>
          <w:gridAfter w:val="8"/>
          <w:wAfter w:w="5712" w:type="dxa"/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23 452</w:t>
            </w:r>
          </w:p>
        </w:tc>
        <w:tc>
          <w:tcPr>
            <w:tcW w:w="15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9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12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Default="00EB5A32" w:rsidP="00EB5A32">
            <w:pPr>
              <w:jc w:val="center"/>
            </w:pPr>
            <w:r w:rsidRPr="0018047A">
              <w:rPr>
                <w:rFonts w:ascii="Times New Roman" w:hAnsi="Times New Roman" w:cs="Times New Roman"/>
                <w:sz w:val="24"/>
                <w:szCs w:val="24"/>
              </w:rPr>
              <w:t>не рекомендован</w:t>
            </w:r>
          </w:p>
        </w:tc>
        <w:tc>
          <w:tcPr>
            <w:tcW w:w="19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5A32" w:rsidRPr="00E12A59" w:rsidRDefault="00EB5A32" w:rsidP="00EB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A59" w:rsidRDefault="00E12A59">
      <w:bookmarkStart w:id="0" w:name="_GoBack"/>
      <w:bookmarkEnd w:id="0"/>
    </w:p>
    <w:sectPr w:rsidR="00E12A59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0"/>
    <w:rsid w:val="00267D50"/>
    <w:rsid w:val="0027373E"/>
    <w:rsid w:val="002B5F3E"/>
    <w:rsid w:val="00571005"/>
    <w:rsid w:val="0057150E"/>
    <w:rsid w:val="00657CBE"/>
    <w:rsid w:val="008F1C65"/>
    <w:rsid w:val="00C05E9B"/>
    <w:rsid w:val="00CB4B49"/>
    <w:rsid w:val="00DC7585"/>
    <w:rsid w:val="00E12A59"/>
    <w:rsid w:val="00EB5A32"/>
    <w:rsid w:val="00F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4A5CD-4398-4E8E-B53E-43AF408C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Aspirantura</dc:creator>
  <cp:lastModifiedBy>Подготов. курсы</cp:lastModifiedBy>
  <cp:revision>5</cp:revision>
  <dcterms:created xsi:type="dcterms:W3CDTF">2022-09-22T15:21:00Z</dcterms:created>
  <dcterms:modified xsi:type="dcterms:W3CDTF">2022-09-23T14:11:00Z</dcterms:modified>
</cp:coreProperties>
</file>